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81DBF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14:paraId="7B9A0C43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ТЕОРЕТИЧЕСКОГО ТУРА </w:t>
      </w:r>
      <w:r w:rsidR="00126516">
        <w:rPr>
          <w:b/>
          <w:bCs/>
          <w:sz w:val="24"/>
          <w:szCs w:val="24"/>
          <w:lang w:val="ru-RU"/>
        </w:rPr>
        <w:t>МУНИЦИПА</w:t>
      </w:r>
      <w:r w:rsidRPr="00BB2A48">
        <w:rPr>
          <w:b/>
          <w:bCs/>
          <w:sz w:val="24"/>
          <w:szCs w:val="24"/>
          <w:lang w:val="ru-RU"/>
        </w:rPr>
        <w:t>ЛЬНОГО ЭТАПА</w:t>
      </w:r>
    </w:p>
    <w:p w14:paraId="5FD56B69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14:paraId="19868BC4" w14:textId="77777777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2025-2026 учебный год</w:t>
      </w:r>
    </w:p>
    <w:p w14:paraId="59AC91E7" w14:textId="51393154"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Профиль «</w:t>
      </w:r>
      <w:r w:rsidR="00ED3D05" w:rsidRPr="00ED3D05">
        <w:rPr>
          <w:b/>
          <w:bCs/>
          <w:sz w:val="24"/>
          <w:szCs w:val="24"/>
          <w:lang w:val="ru-RU"/>
        </w:rPr>
        <w:t>Культура дома, дизайн и технологии</w:t>
      </w:r>
      <w:r w:rsidRPr="00BB2A48">
        <w:rPr>
          <w:b/>
          <w:bCs/>
          <w:sz w:val="24"/>
          <w:szCs w:val="24"/>
          <w:lang w:val="ru-RU"/>
        </w:rPr>
        <w:t xml:space="preserve">» ― </w:t>
      </w:r>
      <w:r w:rsidR="00027528">
        <w:rPr>
          <w:b/>
          <w:bCs/>
          <w:color w:val="0000FF"/>
          <w:sz w:val="24"/>
          <w:szCs w:val="24"/>
          <w:lang w:val="ru-RU"/>
        </w:rPr>
        <w:t>9</w:t>
      </w:r>
      <w:r w:rsidRPr="00BB2A48">
        <w:rPr>
          <w:b/>
          <w:bCs/>
          <w:sz w:val="24"/>
          <w:szCs w:val="24"/>
          <w:lang w:val="ru-RU"/>
        </w:rPr>
        <w:t xml:space="preserve"> классы</w:t>
      </w:r>
    </w:p>
    <w:p w14:paraId="4C66317F" w14:textId="77777777"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 xml:space="preserve"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</w:t>
      </w:r>
      <w:r w:rsidR="00126516">
        <w:rPr>
          <w:sz w:val="24"/>
          <w:szCs w:val="24"/>
          <w:lang w:val="ru-RU"/>
        </w:rPr>
        <w:t>30</w:t>
      </w:r>
      <w:r w:rsidRPr="00BB2A48">
        <w:rPr>
          <w:sz w:val="24"/>
          <w:szCs w:val="24"/>
          <w:lang w:val="ru-RU"/>
        </w:rPr>
        <w:t xml:space="preserve"> баллов.</w:t>
      </w:r>
    </w:p>
    <w:p w14:paraId="2CAAF49C" w14:textId="6893AF3D"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Каждый ответ имеет свой вес (макс. кол-во баллов см. в таблице).</w:t>
      </w:r>
    </w:p>
    <w:p w14:paraId="3576C5DC" w14:textId="77777777"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Творческое зада</w:t>
      </w:r>
      <w:r w:rsidR="00126516" w:rsidRPr="007A2084">
        <w:rPr>
          <w:sz w:val="24"/>
          <w:szCs w:val="24"/>
          <w:lang w:val="ru-RU"/>
        </w:rPr>
        <w:t>ние оценивается в совокупности 5</w:t>
      </w:r>
      <w:r w:rsidRPr="007A2084">
        <w:rPr>
          <w:sz w:val="24"/>
          <w:szCs w:val="24"/>
          <w:lang w:val="ru-RU"/>
        </w:rPr>
        <w:t xml:space="preserve"> баллами.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E505A1" w:rsidRPr="007A2084" w14:paraId="1C710BF0" w14:textId="77777777" w:rsidTr="002A5D1D">
        <w:trPr>
          <w:tblHeader/>
        </w:trPr>
        <w:tc>
          <w:tcPr>
            <w:tcW w:w="1004" w:type="dxa"/>
            <w:shd w:val="clear" w:color="auto" w:fill="auto"/>
          </w:tcPr>
          <w:p w14:paraId="289163D0" w14:textId="77777777"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№ задания</w:t>
            </w:r>
          </w:p>
        </w:tc>
        <w:tc>
          <w:tcPr>
            <w:tcW w:w="7783" w:type="dxa"/>
            <w:shd w:val="clear" w:color="auto" w:fill="auto"/>
          </w:tcPr>
          <w:p w14:paraId="6CAEE2B3" w14:textId="77777777"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14:paraId="0C3BD974" w14:textId="77777777"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14:paraId="6F11E452" w14:textId="77777777"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Макс. баллов</w:t>
            </w:r>
          </w:p>
        </w:tc>
      </w:tr>
      <w:tr w:rsidR="00F36872" w:rsidRPr="007A2084" w14:paraId="596DAD6B" w14:textId="77777777" w:rsidTr="00EC45CE">
        <w:trPr>
          <w:trHeight w:val="1176"/>
        </w:trPr>
        <w:tc>
          <w:tcPr>
            <w:tcW w:w="1004" w:type="dxa"/>
            <w:shd w:val="clear" w:color="auto" w:fill="auto"/>
          </w:tcPr>
          <w:p w14:paraId="37E3AA43" w14:textId="77777777" w:rsidR="00F36872" w:rsidRPr="007A2084" w:rsidRDefault="00F36872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14:paraId="1731E091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№ 1 – 0,5 б.</w:t>
            </w:r>
          </w:p>
          <w:p w14:paraId="1E6071B9" w14:textId="6F80DDF5" w:rsidR="00F36872" w:rsidRPr="007A2084" w:rsidRDefault="00EC45CE" w:rsidP="00EC45CE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 xml:space="preserve">ОТВЕТ: </w:t>
            </w:r>
            <w:r w:rsidRPr="00EC45CE">
              <w:rPr>
                <w:b/>
                <w:bCs/>
                <w:sz w:val="24"/>
                <w:szCs w:val="24"/>
                <w:lang w:val="ru-RU"/>
              </w:rPr>
              <w:t xml:space="preserve">бизнес-процессы </w:t>
            </w:r>
            <w:r w:rsidRPr="00EC45CE">
              <w:rPr>
                <w:i/>
                <w:sz w:val="24"/>
                <w:szCs w:val="24"/>
                <w:lang w:val="ru-RU"/>
              </w:rPr>
              <w:t>(ист.: Учебник, 7 кл.)</w:t>
            </w:r>
            <w:r w:rsidRPr="00EC45CE">
              <w:rPr>
                <w:sz w:val="24"/>
                <w:szCs w:val="24"/>
                <w:lang w:val="ru-RU"/>
              </w:rPr>
              <w:t xml:space="preserve"> </w:t>
            </w:r>
            <w:r w:rsidRPr="00EC45CE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14:paraId="74F79720" w14:textId="557B442F" w:rsidR="00F36872" w:rsidRPr="007A2084" w:rsidRDefault="00F85C76" w:rsidP="00F36872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  <w:r w:rsidR="00F36872" w:rsidRPr="007A2084">
              <w:rPr>
                <w:sz w:val="24"/>
                <w:szCs w:val="24"/>
                <w:lang w:val="ru-RU"/>
              </w:rPr>
              <w:t>,5 б.</w:t>
            </w:r>
          </w:p>
        </w:tc>
      </w:tr>
      <w:tr w:rsidR="00E505A1" w:rsidRPr="007A2084" w14:paraId="5042EE68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5FA2D961" w14:textId="77777777" w:rsidR="00E505A1" w:rsidRPr="007A2084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14:paraId="2961A6B1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№ 2 – 0,5 б.</w:t>
            </w:r>
          </w:p>
          <w:p w14:paraId="40E5197A" w14:textId="22449C02" w:rsidR="00E505A1" w:rsidRPr="007A2084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 xml:space="preserve">ОТВЕТ: </w:t>
            </w:r>
            <w:r w:rsidRPr="00EC45CE">
              <w:rPr>
                <w:b/>
                <w:bCs/>
                <w:sz w:val="24"/>
                <w:szCs w:val="24"/>
                <w:lang w:val="ru-RU"/>
              </w:rPr>
              <w:t xml:space="preserve">логистика </w:t>
            </w:r>
            <w:r w:rsidRPr="00EC45CE">
              <w:rPr>
                <w:i/>
                <w:sz w:val="24"/>
                <w:szCs w:val="24"/>
                <w:lang w:val="ru-RU"/>
              </w:rPr>
              <w:t>(ист.: Учебник, 7 кл.)</w:t>
            </w:r>
            <w:r w:rsidRPr="00EC45CE">
              <w:rPr>
                <w:sz w:val="24"/>
                <w:szCs w:val="24"/>
                <w:lang w:val="ru-RU"/>
              </w:rPr>
              <w:t xml:space="preserve"> </w:t>
            </w:r>
            <w:r w:rsidRPr="00EC45CE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14:paraId="300F2674" w14:textId="77777777" w:rsidR="00E505A1" w:rsidRPr="007A2084" w:rsidRDefault="00B11D1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</w:t>
            </w:r>
            <w:r w:rsidR="002A5D1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4D64D1" w:rsidRPr="007A2084" w14:paraId="6DDA4D48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32C0E373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14:paraId="65070BC6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№ 3 – 1 б.</w:t>
            </w:r>
          </w:p>
          <w:p w14:paraId="697BE04B" w14:textId="5A5B92B4" w:rsidR="001F13F6" w:rsidRPr="007A2084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 xml:space="preserve">ОТВЕТ: </w:t>
            </w:r>
            <w:r w:rsidRPr="00EC45CE">
              <w:rPr>
                <w:b/>
                <w:bCs/>
                <w:sz w:val="24"/>
                <w:szCs w:val="24"/>
                <w:lang w:val="ru-RU"/>
              </w:rPr>
              <w:t xml:space="preserve">стереолитография </w:t>
            </w:r>
            <w:r w:rsidRPr="00EC45CE">
              <w:rPr>
                <w:i/>
                <w:sz w:val="24"/>
                <w:szCs w:val="24"/>
                <w:lang w:val="ru-RU"/>
              </w:rPr>
              <w:t>(ист.: Учебник, 8-9 кл.)</w:t>
            </w:r>
            <w:r w:rsidRPr="00EC45CE">
              <w:rPr>
                <w:sz w:val="24"/>
                <w:szCs w:val="24"/>
                <w:lang w:val="ru-RU"/>
              </w:rPr>
              <w:t xml:space="preserve"> </w:t>
            </w:r>
            <w:r w:rsidRPr="00EC45CE">
              <w:rPr>
                <w:b/>
                <w:sz w:val="24"/>
                <w:szCs w:val="24"/>
                <w:lang w:val="ru-RU"/>
              </w:rPr>
              <w:t>– 1 б</w:t>
            </w:r>
          </w:p>
        </w:tc>
        <w:tc>
          <w:tcPr>
            <w:tcW w:w="1003" w:type="dxa"/>
            <w:shd w:val="clear" w:color="auto" w:fill="auto"/>
          </w:tcPr>
          <w:p w14:paraId="50587DAE" w14:textId="77777777" w:rsidR="004D64D1" w:rsidRPr="007A2084" w:rsidRDefault="004D64D1" w:rsidP="004D64D1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4D64D1" w:rsidRPr="007A2084" w14:paraId="59C451BE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6AD3B186" w14:textId="77777777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14:paraId="5CB17B80" w14:textId="77777777" w:rsidR="00EC45CE" w:rsidRPr="00EC45CE" w:rsidRDefault="00EC45CE" w:rsidP="00EC45CE">
            <w:pPr>
              <w:widowControl/>
              <w:spacing w:line="240" w:lineRule="auto"/>
              <w:rPr>
                <w:noProof/>
                <w:lang w:val="ru-RU" w:eastAsia="ru-RU"/>
              </w:rPr>
            </w:pPr>
            <w:r w:rsidRPr="00EC45CE">
              <w:rPr>
                <w:noProof/>
                <w:lang w:val="ru-RU" w:eastAsia="ru-RU"/>
              </w:rPr>
              <w:t>№ 4 – 1 б.</w:t>
            </w:r>
          </w:p>
          <w:p w14:paraId="0C5B5115" w14:textId="1FDBB29F" w:rsidR="004D64D1" w:rsidRPr="007A2084" w:rsidRDefault="00EC45CE" w:rsidP="00EC45CE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noProof/>
                <w:lang w:val="ru-RU" w:eastAsia="ru-RU"/>
              </w:rPr>
              <w:t xml:space="preserve">ОТВЕТ: </w:t>
            </w:r>
            <w:r w:rsidRPr="00EC45CE">
              <w:rPr>
                <w:b/>
                <w:bCs/>
                <w:noProof/>
                <w:lang w:val="ru-RU" w:eastAsia="ru-RU"/>
              </w:rPr>
              <w:t xml:space="preserve">бионика </w:t>
            </w:r>
            <w:r w:rsidRPr="00EC45CE">
              <w:rPr>
                <w:i/>
                <w:noProof/>
                <w:lang w:val="ru-RU" w:eastAsia="ru-RU"/>
              </w:rPr>
              <w:t>(ист.: Учебник, 8-9 кл.)</w:t>
            </w:r>
            <w:r w:rsidRPr="00EC45CE">
              <w:rPr>
                <w:noProof/>
                <w:lang w:val="ru-RU" w:eastAsia="ru-RU"/>
              </w:rPr>
              <w:t xml:space="preserve"> </w:t>
            </w:r>
            <w:r w:rsidRPr="00EC45CE">
              <w:rPr>
                <w:b/>
                <w:noProof/>
                <w:lang w:val="ru-RU" w:eastAsia="ru-RU"/>
              </w:rPr>
              <w:t>– 1 б</w:t>
            </w:r>
          </w:p>
        </w:tc>
        <w:tc>
          <w:tcPr>
            <w:tcW w:w="1003" w:type="dxa"/>
            <w:shd w:val="clear" w:color="auto" w:fill="auto"/>
          </w:tcPr>
          <w:p w14:paraId="26425504" w14:textId="421E2515"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14:paraId="1545D88A" w14:textId="77777777" w:rsidTr="009D6245">
        <w:trPr>
          <w:trHeight w:val="1425"/>
        </w:trPr>
        <w:tc>
          <w:tcPr>
            <w:tcW w:w="1004" w:type="dxa"/>
            <w:shd w:val="clear" w:color="auto" w:fill="auto"/>
          </w:tcPr>
          <w:p w14:paraId="5B80D750" w14:textId="77777777" w:rsidR="003A609D" w:rsidRPr="007A2084" w:rsidRDefault="009C07C2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14:paraId="775994EF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№ 5 – 1,5 б.</w:t>
            </w:r>
          </w:p>
          <w:p w14:paraId="42B39002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Оценивать по общему смыслу</w:t>
            </w:r>
          </w:p>
          <w:p w14:paraId="7DA867E0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14:paraId="3D036E90" w14:textId="18FBFBE7" w:rsidR="003A609D" w:rsidRPr="007A2084" w:rsidRDefault="00764739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pict w14:anchorId="7B23A8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8pt;height:246.65pt;mso-left-percent:-10001;mso-top-percent:-10001;mso-position-horizontal:absolute;mso-position-horizontal-relative:char;mso-position-vertical:absolute;mso-position-vertical-relative:line;mso-left-percent:-10001;mso-top-percent:-10001">
                  <v:imagedata r:id="rId9" o:title="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14:paraId="47B56739" w14:textId="160F39E8" w:rsidR="003A609D" w:rsidRPr="007A2084" w:rsidRDefault="00F85C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>,5 б.</w:t>
            </w:r>
          </w:p>
        </w:tc>
      </w:tr>
      <w:tr w:rsidR="003A609D" w:rsidRPr="007A2084" w14:paraId="7355E08D" w14:textId="77777777" w:rsidTr="002A5D1D">
        <w:trPr>
          <w:trHeight w:val="850"/>
        </w:trPr>
        <w:tc>
          <w:tcPr>
            <w:tcW w:w="1004" w:type="dxa"/>
            <w:shd w:val="clear" w:color="auto" w:fill="auto"/>
          </w:tcPr>
          <w:p w14:paraId="3390F003" w14:textId="77777777"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7783" w:type="dxa"/>
            <w:shd w:val="clear" w:color="auto" w:fill="auto"/>
          </w:tcPr>
          <w:p w14:paraId="4A76F09A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>№ 6 – 1,5 б.</w:t>
            </w:r>
          </w:p>
          <w:p w14:paraId="4FF92F04" w14:textId="77777777" w:rsidR="00EC45CE" w:rsidRPr="00EC45CE" w:rsidRDefault="00EC45CE" w:rsidP="00EC45CE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EC45CE">
              <w:rPr>
                <w:sz w:val="24"/>
                <w:szCs w:val="24"/>
                <w:lang w:val="ru-RU"/>
              </w:rPr>
              <w:t xml:space="preserve">ОТВЕТ: </w:t>
            </w:r>
            <w:r w:rsidRPr="00EC45CE">
              <w:rPr>
                <w:i/>
                <w:sz w:val="24"/>
                <w:szCs w:val="24"/>
                <w:lang w:val="ru-RU"/>
              </w:rPr>
              <w:t>(ист.: Учебник, 8-9 кл.)</w:t>
            </w:r>
            <w:r w:rsidRPr="00EC45CE">
              <w:rPr>
                <w:sz w:val="24"/>
                <w:szCs w:val="24"/>
                <w:lang w:val="ru-RU"/>
              </w:rPr>
              <w:t xml:space="preserve"> </w:t>
            </w:r>
            <w:r w:rsidRPr="00EC45CE">
              <w:rPr>
                <w:b/>
                <w:sz w:val="24"/>
                <w:szCs w:val="24"/>
                <w:lang w:val="ru-RU"/>
              </w:rPr>
              <w:t xml:space="preserve">– по 0,5 б за каждый верный </w:t>
            </w:r>
          </w:p>
          <w:tbl>
            <w:tblPr>
              <w:tblW w:w="8556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7710"/>
            </w:tblGrid>
            <w:tr w:rsidR="00EC45CE" w:rsidRPr="00EC45CE" w14:paraId="35E129E5" w14:textId="77777777" w:rsidTr="0037470B">
              <w:trPr>
                <w:trHeight w:val="41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258D9BF3" w14:textId="77777777" w:rsidR="00EC45CE" w:rsidRPr="00EC45CE" w:rsidRDefault="00EC45CE" w:rsidP="00EC45CE">
                  <w:pPr>
                    <w:spacing w:after="0" w:line="360" w:lineRule="auto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C45CE">
                    <w:rPr>
                      <w:b/>
                      <w:sz w:val="24"/>
                      <w:szCs w:val="24"/>
                      <w:lang w:val="ru-RU"/>
                    </w:rPr>
                    <w:t>А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EC45CE" w:rsidRPr="00EC45CE" w14:paraId="572A36DD" w14:textId="77777777" w:rsidTr="0037470B">
                    <w:tc>
                      <w:tcPr>
                        <w:tcW w:w="454" w:type="dxa"/>
                      </w:tcPr>
                      <w:p w14:paraId="44A4778B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748AE729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0FD2FDAB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2C5A40A5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14:paraId="1D6EC446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3D6C6C19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037BDD8B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41EEC489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7FF68798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2FBCCB87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78D8D6E0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</w:p>
                    </w:tc>
                    <w:tc>
                      <w:tcPr>
                        <w:tcW w:w="455" w:type="dxa"/>
                      </w:tcPr>
                      <w:p w14:paraId="31B8519A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</w:p>
                    </w:tc>
                    <w:tc>
                      <w:tcPr>
                        <w:tcW w:w="455" w:type="dxa"/>
                      </w:tcPr>
                      <w:p w14:paraId="071F4F19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</w:tr>
                </w:tbl>
                <w:p w14:paraId="0987B2C0" w14:textId="77777777" w:rsidR="00EC45CE" w:rsidRPr="00EC45CE" w:rsidRDefault="00EC45CE" w:rsidP="00EC45CE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EC45CE" w:rsidRPr="00EC45CE" w14:paraId="64E4E0F5" w14:textId="77777777" w:rsidTr="0037470B">
              <w:tc>
                <w:tcPr>
                  <w:tcW w:w="846" w:type="dxa"/>
                  <w:shd w:val="clear" w:color="auto" w:fill="auto"/>
                  <w:vAlign w:val="center"/>
                </w:tcPr>
                <w:p w14:paraId="1A110E3C" w14:textId="77777777" w:rsidR="00EC45CE" w:rsidRPr="00EC45CE" w:rsidRDefault="00EC45CE" w:rsidP="00EC45CE">
                  <w:pPr>
                    <w:spacing w:after="0" w:line="360" w:lineRule="auto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C45CE">
                    <w:rPr>
                      <w:b/>
                      <w:sz w:val="24"/>
                      <w:szCs w:val="24"/>
                      <w:lang w:val="ru-RU"/>
                    </w:rPr>
                    <w:t>Б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EC45CE" w:rsidRPr="00EC45CE" w14:paraId="41DC7C88" w14:textId="77777777" w:rsidTr="0037470B">
                    <w:tc>
                      <w:tcPr>
                        <w:tcW w:w="454" w:type="dxa"/>
                      </w:tcPr>
                      <w:p w14:paraId="1B5BD7AF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2D6E1DC8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747946E3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6BA16C5F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14:paraId="2AC766BC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3EBCF544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721A09AB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М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6BF1C866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П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35A1E4D2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1ED41832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З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49B0E9B7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</w:tc>
                    <w:tc>
                      <w:tcPr>
                        <w:tcW w:w="455" w:type="dxa"/>
                      </w:tcPr>
                      <w:p w14:paraId="2302EA1F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</w:p>
                    </w:tc>
                  </w:tr>
                </w:tbl>
                <w:p w14:paraId="42A23C02" w14:textId="77777777" w:rsidR="00EC45CE" w:rsidRPr="00EC45CE" w:rsidRDefault="00EC45CE" w:rsidP="00EC45CE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EC45CE" w:rsidRPr="00EC45CE" w14:paraId="41BFB6DE" w14:textId="77777777" w:rsidTr="0037470B">
              <w:tc>
                <w:tcPr>
                  <w:tcW w:w="846" w:type="dxa"/>
                  <w:shd w:val="clear" w:color="auto" w:fill="auto"/>
                  <w:vAlign w:val="center"/>
                </w:tcPr>
                <w:p w14:paraId="3B96F4BD" w14:textId="77777777" w:rsidR="00EC45CE" w:rsidRPr="00EC45CE" w:rsidRDefault="00EC45CE" w:rsidP="00EC45CE">
                  <w:pPr>
                    <w:spacing w:after="0" w:line="360" w:lineRule="auto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C45CE">
                    <w:rPr>
                      <w:b/>
                      <w:sz w:val="24"/>
                      <w:szCs w:val="24"/>
                      <w:lang w:val="ru-RU"/>
                    </w:rPr>
                    <w:t>В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</w:tblGrid>
                  <w:tr w:rsidR="00EC45CE" w:rsidRPr="00EC45CE" w14:paraId="14D3B721" w14:textId="77777777" w:rsidTr="0037470B">
                    <w:tc>
                      <w:tcPr>
                        <w:tcW w:w="454" w:type="dxa"/>
                      </w:tcPr>
                      <w:p w14:paraId="2937D96B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5E9CA0C8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39D0FA5D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</w:p>
                    </w:tc>
                    <w:tc>
                      <w:tcPr>
                        <w:tcW w:w="454" w:type="dxa"/>
                      </w:tcPr>
                      <w:p w14:paraId="2121963B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Б</w:t>
                        </w: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14:paraId="208D241C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61AF155F" w14:textId="77777777" w:rsidR="00EC45CE" w:rsidRPr="00EC45CE" w:rsidRDefault="00EC45CE" w:rsidP="00EC45CE">
                        <w:pPr>
                          <w:spacing w:after="0" w:line="360" w:lineRule="auto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EC45CE">
                          <w:rPr>
                            <w:sz w:val="24"/>
                            <w:szCs w:val="24"/>
                            <w:lang w:val="ru-RU"/>
                          </w:rPr>
                          <w:t>Н</w:t>
                        </w:r>
                      </w:p>
                    </w:tc>
                  </w:tr>
                </w:tbl>
                <w:p w14:paraId="192529C2" w14:textId="77777777" w:rsidR="00EC45CE" w:rsidRPr="00EC45CE" w:rsidRDefault="00EC45CE" w:rsidP="00EC45CE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EC45CE" w:rsidRPr="00764739" w14:paraId="3FFC029B" w14:textId="77777777" w:rsidTr="0037470B">
              <w:tc>
                <w:tcPr>
                  <w:tcW w:w="8556" w:type="dxa"/>
                  <w:gridSpan w:val="2"/>
                  <w:shd w:val="clear" w:color="auto" w:fill="auto"/>
                  <w:vAlign w:val="center"/>
                </w:tcPr>
                <w:p w14:paraId="72D72FBF" w14:textId="77777777" w:rsidR="00EC45CE" w:rsidRPr="00EC45CE" w:rsidRDefault="00EC45CE" w:rsidP="00EC45CE">
                  <w:pPr>
                    <w:spacing w:after="0" w:line="360" w:lineRule="auto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EC45CE">
                    <w:rPr>
                      <w:b/>
                      <w:sz w:val="24"/>
                      <w:szCs w:val="24"/>
                      <w:lang w:val="ru-RU"/>
                    </w:rPr>
                    <w:t>В строке: за ошибку снимать 0,5 б.; отсутствие попытки = 0.</w:t>
                  </w:r>
                </w:p>
                <w:p w14:paraId="444FAF11" w14:textId="77777777" w:rsidR="00EC45CE" w:rsidRPr="00EC45CE" w:rsidRDefault="00EC45CE" w:rsidP="00EC45CE">
                  <w:pPr>
                    <w:spacing w:after="0" w:line="360" w:lineRule="auto"/>
                    <w:rPr>
                      <w:sz w:val="24"/>
                      <w:szCs w:val="24"/>
                      <w:lang w:val="ru-RU"/>
                    </w:rPr>
                  </w:pPr>
                  <w:r w:rsidRPr="00EC45CE">
                    <w:rPr>
                      <w:b/>
                      <w:sz w:val="24"/>
                      <w:szCs w:val="24"/>
                      <w:lang w:val="ru-RU"/>
                    </w:rPr>
                    <w:t>Оценка за задание равна сумме баллов; сумма не может быть &lt;0.</w:t>
                  </w:r>
                </w:p>
              </w:tc>
            </w:tr>
          </w:tbl>
          <w:p w14:paraId="607F4676" w14:textId="411B2C15" w:rsidR="00766726" w:rsidRPr="007A2084" w:rsidRDefault="0076672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0DBEFF54" w14:textId="1E3A5338"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F85C76">
              <w:rPr>
                <w:sz w:val="24"/>
                <w:szCs w:val="24"/>
                <w:lang w:val="ru-RU"/>
              </w:rPr>
              <w:t>,5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74E7B5C6" w14:textId="77777777" w:rsidTr="00EC45CE">
        <w:trPr>
          <w:trHeight w:val="1038"/>
        </w:trPr>
        <w:tc>
          <w:tcPr>
            <w:tcW w:w="1004" w:type="dxa"/>
            <w:shd w:val="clear" w:color="auto" w:fill="auto"/>
          </w:tcPr>
          <w:p w14:paraId="4094736A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14:paraId="1A1C7C75" w14:textId="6AAA2957" w:rsidR="003A609D" w:rsidRPr="007A2084" w:rsidRDefault="00BC6A70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7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11C1DE0" w14:textId="6A454670" w:rsidR="001F13F6" w:rsidRPr="00E50908" w:rsidRDefault="003A609D" w:rsidP="00027528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617A4">
              <w:rPr>
                <w:sz w:val="24"/>
                <w:szCs w:val="24"/>
                <w:lang w:val="ru-RU"/>
              </w:rPr>
              <w:t xml:space="preserve">  </w:t>
            </w:r>
            <w:r w:rsidR="00027528" w:rsidRPr="00E5090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 – Г, Д, З    2 – А, В, Е</w:t>
            </w:r>
          </w:p>
        </w:tc>
        <w:tc>
          <w:tcPr>
            <w:tcW w:w="1003" w:type="dxa"/>
            <w:shd w:val="clear" w:color="auto" w:fill="auto"/>
          </w:tcPr>
          <w:p w14:paraId="3EB30586" w14:textId="0E416132"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DEBBB1F" w14:textId="77777777" w:rsidTr="00D35555">
        <w:trPr>
          <w:trHeight w:val="314"/>
        </w:trPr>
        <w:tc>
          <w:tcPr>
            <w:tcW w:w="1004" w:type="dxa"/>
            <w:shd w:val="clear" w:color="auto" w:fill="auto"/>
          </w:tcPr>
          <w:p w14:paraId="783573CC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14:paraId="35A85784" w14:textId="77777777" w:rsidR="003A609D" w:rsidRPr="007A2084" w:rsidRDefault="00BC6A70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8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D37F5AE" w14:textId="3698A3A2" w:rsidR="001F13F6" w:rsidRPr="00E50908" w:rsidRDefault="003A609D" w:rsidP="00027528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2617A4">
              <w:rPr>
                <w:sz w:val="24"/>
                <w:szCs w:val="24"/>
                <w:lang w:val="ru-RU"/>
              </w:rPr>
              <w:t xml:space="preserve">    </w:t>
            </w:r>
            <w:r w:rsidR="00027528" w:rsidRPr="00E5090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 – В, 2 – Б</w:t>
            </w:r>
          </w:p>
        </w:tc>
        <w:tc>
          <w:tcPr>
            <w:tcW w:w="1003" w:type="dxa"/>
            <w:shd w:val="clear" w:color="auto" w:fill="auto"/>
          </w:tcPr>
          <w:p w14:paraId="16D90043" w14:textId="77777777"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162948CE" w14:textId="77777777" w:rsidTr="00764739">
        <w:trPr>
          <w:trHeight w:val="657"/>
        </w:trPr>
        <w:tc>
          <w:tcPr>
            <w:tcW w:w="1004" w:type="dxa"/>
            <w:shd w:val="clear" w:color="auto" w:fill="auto"/>
          </w:tcPr>
          <w:p w14:paraId="77765140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14:paraId="1117FEE9" w14:textId="604D3783" w:rsidR="003A609D" w:rsidRPr="007A2084" w:rsidRDefault="003A609D" w:rsidP="00F3605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9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465C7409" w14:textId="3908D99D" w:rsidR="003A609D" w:rsidRPr="007A2084" w:rsidRDefault="003A609D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617A4">
              <w:rPr>
                <w:sz w:val="24"/>
                <w:szCs w:val="24"/>
                <w:lang w:val="ru-RU"/>
              </w:rPr>
              <w:t xml:space="preserve">     </w:t>
            </w:r>
            <w:r w:rsidR="00027528">
              <w:rPr>
                <w:b/>
                <w:bCs/>
                <w:i/>
                <w:sz w:val="24"/>
                <w:szCs w:val="24"/>
                <w:lang w:val="ru-RU"/>
              </w:rPr>
              <w:t>ткачество</w:t>
            </w:r>
          </w:p>
        </w:tc>
        <w:tc>
          <w:tcPr>
            <w:tcW w:w="1003" w:type="dxa"/>
            <w:shd w:val="clear" w:color="auto" w:fill="auto"/>
          </w:tcPr>
          <w:p w14:paraId="63DC5156" w14:textId="0E5E8A04" w:rsidR="003A609D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14:paraId="59274C20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48DAC447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14:paraId="0BA8AF8A" w14:textId="77777777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10 – 1 б.</w:t>
            </w:r>
          </w:p>
          <w:p w14:paraId="7DE80EAC" w14:textId="23912A30" w:rsidR="001F13F6" w:rsidRPr="00764739" w:rsidRDefault="003A609D" w:rsidP="00764739">
            <w:pPr>
              <w:spacing w:line="360" w:lineRule="auto"/>
              <w:jc w:val="both"/>
              <w:rPr>
                <w:color w:val="00B05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2617A4">
              <w:rPr>
                <w:sz w:val="24"/>
                <w:szCs w:val="24"/>
                <w:lang w:val="ru-RU"/>
              </w:rPr>
              <w:t xml:space="preserve">   </w:t>
            </w:r>
            <w:r w:rsidR="00BC6A70" w:rsidRPr="007A2084">
              <w:rPr>
                <w:sz w:val="24"/>
                <w:szCs w:val="24"/>
                <w:lang w:val="ru-RU"/>
              </w:rPr>
              <w:t xml:space="preserve"> </w:t>
            </w:r>
            <w:r w:rsidR="002437F7" w:rsidRPr="00E5090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Шов  вподгибку с закрытым срезом</w:t>
            </w:r>
          </w:p>
        </w:tc>
        <w:tc>
          <w:tcPr>
            <w:tcW w:w="1003" w:type="dxa"/>
            <w:shd w:val="clear" w:color="auto" w:fill="auto"/>
          </w:tcPr>
          <w:p w14:paraId="4A87DC9D" w14:textId="77777777"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14:paraId="12210585" w14:textId="77777777" w:rsidTr="00EC45CE">
        <w:trPr>
          <w:trHeight w:val="1151"/>
        </w:trPr>
        <w:tc>
          <w:tcPr>
            <w:tcW w:w="1004" w:type="dxa"/>
            <w:shd w:val="clear" w:color="auto" w:fill="auto"/>
          </w:tcPr>
          <w:p w14:paraId="53A04057" w14:textId="77777777"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14:paraId="45D125D8" w14:textId="1D5D59D1"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11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4BC9FA47" w14:textId="04EBE0FD" w:rsidR="003A609D" w:rsidRPr="00EC45CE" w:rsidRDefault="003A609D" w:rsidP="00EC45CE">
            <w:pPr>
              <w:spacing w:line="360" w:lineRule="auto"/>
              <w:jc w:val="both"/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</w:t>
            </w:r>
            <w:r w:rsidRPr="0054528C">
              <w:rPr>
                <w:color w:val="000000"/>
                <w:sz w:val="24"/>
                <w:szCs w:val="24"/>
                <w:lang w:val="ru-RU"/>
              </w:rPr>
              <w:t xml:space="preserve">: </w:t>
            </w:r>
            <w:r w:rsidR="002617A4" w:rsidRPr="0054528C">
              <w:rPr>
                <w:i/>
                <w:color w:val="000000"/>
                <w:sz w:val="24"/>
                <w:szCs w:val="24"/>
                <w:lang w:val="ru-RU"/>
              </w:rPr>
              <w:t xml:space="preserve">  </w:t>
            </w:r>
            <w:r w:rsidR="002437F7" w:rsidRPr="002437F7"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>Б) краевые швы</w:t>
            </w:r>
          </w:p>
        </w:tc>
        <w:tc>
          <w:tcPr>
            <w:tcW w:w="1003" w:type="dxa"/>
            <w:shd w:val="clear" w:color="auto" w:fill="auto"/>
          </w:tcPr>
          <w:p w14:paraId="1E934093" w14:textId="09C1B118" w:rsidR="003A609D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9D6245" w:rsidRPr="007A2084" w14:paraId="00FF87EC" w14:textId="77777777" w:rsidTr="00764739">
        <w:trPr>
          <w:trHeight w:val="598"/>
        </w:trPr>
        <w:tc>
          <w:tcPr>
            <w:tcW w:w="1004" w:type="dxa"/>
            <w:shd w:val="clear" w:color="auto" w:fill="auto"/>
          </w:tcPr>
          <w:p w14:paraId="17DD890C" w14:textId="77777777" w:rsidR="009D6245" w:rsidRPr="007A2084" w:rsidRDefault="009D624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7783" w:type="dxa"/>
            <w:shd w:val="clear" w:color="auto" w:fill="auto"/>
          </w:tcPr>
          <w:p w14:paraId="28DF6103" w14:textId="6C3D9205" w:rsidR="009D6245" w:rsidRPr="007A2084" w:rsidRDefault="009D624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12 – </w:t>
            </w:r>
            <w:r w:rsidR="002617A4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>б.</w:t>
            </w:r>
          </w:p>
          <w:p w14:paraId="5CDC7A14" w14:textId="2C138BEE" w:rsidR="009D6245" w:rsidRPr="00EC45CE" w:rsidRDefault="009D6245" w:rsidP="00EC45CE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2437F7" w:rsidRPr="002437F7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Г) все вышеперечисленное</w:t>
            </w:r>
          </w:p>
        </w:tc>
        <w:tc>
          <w:tcPr>
            <w:tcW w:w="1003" w:type="dxa"/>
            <w:shd w:val="clear" w:color="auto" w:fill="auto"/>
          </w:tcPr>
          <w:p w14:paraId="11443705" w14:textId="5232FDCB" w:rsidR="009D6245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 </w:t>
            </w:r>
            <w:r w:rsidR="009D6245" w:rsidRPr="007A2084">
              <w:rPr>
                <w:sz w:val="24"/>
                <w:szCs w:val="24"/>
                <w:lang w:val="ru-RU"/>
              </w:rPr>
              <w:t>б.</w:t>
            </w:r>
          </w:p>
        </w:tc>
      </w:tr>
      <w:tr w:rsidR="004D4776" w:rsidRPr="007A2084" w14:paraId="758E85BB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660E18B0" w14:textId="77777777"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14:paraId="45D5FB5E" w14:textId="77777777" w:rsidR="004D4776" w:rsidRPr="007A2084" w:rsidRDefault="004D477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13 – 1 б.</w:t>
            </w:r>
          </w:p>
          <w:p w14:paraId="277F19B8" w14:textId="6822EDE0" w:rsidR="001F13F6" w:rsidRPr="00EC45CE" w:rsidRDefault="004D4776" w:rsidP="00EC45CE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AE23DB">
              <w:rPr>
                <w:sz w:val="24"/>
                <w:szCs w:val="24"/>
                <w:lang w:val="ru-RU"/>
              </w:rPr>
              <w:t xml:space="preserve"> </w:t>
            </w:r>
            <w:r w:rsidR="00725144">
              <w:rPr>
                <w:sz w:val="24"/>
                <w:szCs w:val="24"/>
                <w:lang w:val="ru-RU"/>
              </w:rPr>
              <w:t xml:space="preserve"> </w:t>
            </w:r>
            <w:r w:rsidR="00AE23DB" w:rsidRPr="00E5090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Конструирование одежды</w:t>
            </w:r>
          </w:p>
        </w:tc>
        <w:tc>
          <w:tcPr>
            <w:tcW w:w="1003" w:type="dxa"/>
            <w:shd w:val="clear" w:color="auto" w:fill="auto"/>
          </w:tcPr>
          <w:p w14:paraId="520A7099" w14:textId="77777777"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021CF4" w:rsidRPr="007A2084" w14:paraId="715CC04A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77AD4334" w14:textId="77777777" w:rsidR="00021CF4" w:rsidRPr="007A2084" w:rsidRDefault="00021CF4" w:rsidP="00021CF4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14:paraId="4CF80DDD" w14:textId="77777777" w:rsidR="00021CF4" w:rsidRPr="007A2084" w:rsidRDefault="00021CF4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14 – 1 б.</w:t>
            </w:r>
          </w:p>
          <w:p w14:paraId="66D17C5B" w14:textId="77777777" w:rsidR="00EA2824" w:rsidRPr="00EA2824" w:rsidRDefault="00021CF4" w:rsidP="00EA2824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EA2824" w:rsidRPr="00EA2824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Б) регулятор обратного давления</w:t>
            </w:r>
          </w:p>
          <w:p w14:paraId="47336BDA" w14:textId="1F0C8B69" w:rsidR="001F13F6" w:rsidRPr="00EC45CE" w:rsidRDefault="00EA2824" w:rsidP="00EC45CE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           </w:t>
            </w:r>
            <w:r w:rsidRPr="00EA2824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Г) регулятор электронных напряжений</w:t>
            </w:r>
          </w:p>
        </w:tc>
        <w:tc>
          <w:tcPr>
            <w:tcW w:w="1003" w:type="dxa"/>
            <w:shd w:val="clear" w:color="auto" w:fill="auto"/>
          </w:tcPr>
          <w:p w14:paraId="1ABD75CC" w14:textId="77777777" w:rsidR="00021CF4" w:rsidRPr="007A2084" w:rsidRDefault="00021CF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E6140" w:rsidRPr="007A2084" w14:paraId="261FD3BD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0E49C508" w14:textId="77777777" w:rsidR="005E6140" w:rsidRPr="007A2084" w:rsidRDefault="005E614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14:paraId="3F1877FB" w14:textId="572F326F" w:rsidR="005E6140" w:rsidRPr="007A2084" w:rsidRDefault="005E6140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15 – </w:t>
            </w:r>
            <w:r w:rsidR="00036305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4FF5338" w14:textId="77777777" w:rsidR="00EA2824" w:rsidRPr="00EA2824" w:rsidRDefault="005E6140" w:rsidP="00EA2824">
            <w:pPr>
              <w:jc w:val="both"/>
              <w:rPr>
                <w:b/>
                <w:bCs/>
                <w:i/>
                <w:iCs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EA2824">
              <w:rPr>
                <w:sz w:val="24"/>
                <w:szCs w:val="24"/>
                <w:lang w:val="ru-RU"/>
              </w:rPr>
              <w:t xml:space="preserve">    </w:t>
            </w:r>
            <w:r w:rsidR="00EA2824" w:rsidRPr="00EA2824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 1. </w:t>
            </w:r>
            <w:r w:rsidR="00EA2824" w:rsidRPr="00EA2824">
              <w:rPr>
                <w:b/>
                <w:bCs/>
                <w:i/>
                <w:iCs/>
                <w:kern w:val="0"/>
                <w:sz w:val="24"/>
                <w:szCs w:val="24"/>
                <w:lang w:val="ru-RU"/>
              </w:rPr>
              <w:t>Прижимная лапка</w:t>
            </w:r>
          </w:p>
          <w:p w14:paraId="4F4C5D92" w14:textId="3F4CF73D" w:rsidR="001F13F6" w:rsidRPr="00EC45CE" w:rsidRDefault="00EA2824" w:rsidP="00EC45CE">
            <w:pPr>
              <w:jc w:val="both"/>
              <w:rPr>
                <w:b/>
                <w:bCs/>
                <w:i/>
                <w:iCs/>
                <w:kern w:val="0"/>
                <w:sz w:val="24"/>
                <w:szCs w:val="24"/>
                <w:lang w:val="ru-RU"/>
              </w:rPr>
            </w:pPr>
            <w:r w:rsidRPr="00EA2824">
              <w:rPr>
                <w:b/>
                <w:bCs/>
                <w:i/>
                <w:iCs/>
                <w:kern w:val="0"/>
                <w:sz w:val="24"/>
                <w:szCs w:val="24"/>
                <w:lang w:val="ru-RU"/>
              </w:rPr>
              <w:t xml:space="preserve">             2. Зубчатая рейка</w:t>
            </w:r>
          </w:p>
        </w:tc>
        <w:tc>
          <w:tcPr>
            <w:tcW w:w="1003" w:type="dxa"/>
            <w:shd w:val="clear" w:color="auto" w:fill="auto"/>
          </w:tcPr>
          <w:p w14:paraId="3FAE8B39" w14:textId="6E20F6D3" w:rsidR="005E6140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E6140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D35555" w:rsidRPr="007A2084" w14:paraId="1CDE283A" w14:textId="77777777" w:rsidTr="00766726">
        <w:trPr>
          <w:trHeight w:val="850"/>
        </w:trPr>
        <w:tc>
          <w:tcPr>
            <w:tcW w:w="1004" w:type="dxa"/>
            <w:shd w:val="clear" w:color="auto" w:fill="auto"/>
          </w:tcPr>
          <w:p w14:paraId="2E0ABED2" w14:textId="77777777" w:rsidR="00D35555" w:rsidRPr="007A2084" w:rsidRDefault="00D3555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14:paraId="6D474ADD" w14:textId="1216C818" w:rsidR="00D35555" w:rsidRPr="007A2084" w:rsidRDefault="00D3555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16 – </w:t>
            </w:r>
            <w:r w:rsidR="00036305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630FF28D" w14:textId="18D43ADF" w:rsidR="00D35555" w:rsidRPr="00764739" w:rsidRDefault="00D35555" w:rsidP="00D35555">
            <w:pPr>
              <w:spacing w:after="0" w:line="360" w:lineRule="auto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036305">
              <w:rPr>
                <w:sz w:val="24"/>
                <w:szCs w:val="24"/>
                <w:lang w:val="ru-RU"/>
              </w:rPr>
              <w:t xml:space="preserve">  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EA2824" w:rsidRPr="00EA2824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А) яблоня, груша, айва</w:t>
            </w:r>
            <w:bookmarkStart w:id="0" w:name="_GoBack"/>
            <w:bookmarkEnd w:id="0"/>
          </w:p>
        </w:tc>
        <w:tc>
          <w:tcPr>
            <w:tcW w:w="1003" w:type="dxa"/>
            <w:shd w:val="clear" w:color="auto" w:fill="auto"/>
          </w:tcPr>
          <w:p w14:paraId="75D8E535" w14:textId="06CE854D" w:rsidR="00D35555" w:rsidRPr="007A2084" w:rsidRDefault="0003630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9C07C2" w:rsidRPr="007A2084" w14:paraId="715E415F" w14:textId="77777777" w:rsidTr="00764739">
        <w:trPr>
          <w:trHeight w:val="817"/>
        </w:trPr>
        <w:tc>
          <w:tcPr>
            <w:tcW w:w="1004" w:type="dxa"/>
            <w:shd w:val="clear" w:color="auto" w:fill="auto"/>
          </w:tcPr>
          <w:p w14:paraId="11BA0A39" w14:textId="77777777" w:rsidR="009C07C2" w:rsidRPr="007A2084" w:rsidRDefault="004D4776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14:paraId="2926D552" w14:textId="6FFA5C4A" w:rsidR="008C5E84" w:rsidRPr="007A2084" w:rsidRDefault="008C5E84" w:rsidP="008C5E8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17 – 1 б.</w:t>
            </w:r>
          </w:p>
          <w:p w14:paraId="7C6F4670" w14:textId="06B5AC91" w:rsidR="001F13F6" w:rsidRPr="00EC45CE" w:rsidRDefault="008C5E84" w:rsidP="00EC45CE">
            <w:pPr>
              <w:pStyle w:val="a6"/>
              <w:spacing w:line="360" w:lineRule="auto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036305">
              <w:rPr>
                <w:sz w:val="24"/>
                <w:szCs w:val="24"/>
                <w:lang w:val="ru-RU"/>
              </w:rPr>
              <w:t xml:space="preserve">   </w:t>
            </w:r>
            <w:r w:rsidR="00EA2824" w:rsidRPr="00EA2824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 – А, Д   2 – Г, Е   3 – А, В</w:t>
            </w:r>
          </w:p>
        </w:tc>
        <w:tc>
          <w:tcPr>
            <w:tcW w:w="1003" w:type="dxa"/>
            <w:shd w:val="clear" w:color="auto" w:fill="auto"/>
          </w:tcPr>
          <w:p w14:paraId="53EE2069" w14:textId="777B9535" w:rsidR="009C07C2" w:rsidRPr="007A2084" w:rsidRDefault="008C5E8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AE107D" w:rsidRPr="007A2084" w14:paraId="3AC28AB5" w14:textId="77777777" w:rsidTr="00766726">
        <w:trPr>
          <w:trHeight w:val="1354"/>
        </w:trPr>
        <w:tc>
          <w:tcPr>
            <w:tcW w:w="1004" w:type="dxa"/>
            <w:shd w:val="clear" w:color="auto" w:fill="auto"/>
          </w:tcPr>
          <w:p w14:paraId="47FEC290" w14:textId="77777777"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14:paraId="137ADB44" w14:textId="6B87D703" w:rsidR="00AE107D" w:rsidRPr="007A2084" w:rsidRDefault="00AE107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18 – 1 б.</w:t>
            </w:r>
          </w:p>
          <w:p w14:paraId="2F265B92" w14:textId="77777777" w:rsidR="00EA2824" w:rsidRPr="0054528C" w:rsidRDefault="00AE107D" w:rsidP="00DF36F9">
            <w:pPr>
              <w:spacing w:line="360" w:lineRule="auto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850"/>
              <w:gridCol w:w="851"/>
              <w:gridCol w:w="850"/>
              <w:gridCol w:w="851"/>
              <w:gridCol w:w="815"/>
            </w:tblGrid>
            <w:tr w:rsidR="00E50908" w:rsidRPr="005E4662" w14:paraId="79A5F40E" w14:textId="77777777" w:rsidTr="00E50908">
              <w:trPr>
                <w:jc w:val="center"/>
              </w:trPr>
              <w:tc>
                <w:tcPr>
                  <w:tcW w:w="851" w:type="dxa"/>
                  <w:shd w:val="clear" w:color="auto" w:fill="auto"/>
                </w:tcPr>
                <w:p w14:paraId="58643D8A" w14:textId="77777777" w:rsidR="00EA2824" w:rsidRPr="00C9636E" w:rsidRDefault="00EA2824" w:rsidP="00E50908">
                  <w:pPr>
                    <w:jc w:val="center"/>
                    <w:rPr>
                      <w:sz w:val="16"/>
                      <w:szCs w:val="16"/>
                      <w:lang w:val="ru-RU"/>
                    </w:rPr>
                  </w:pPr>
                </w:p>
                <w:p w14:paraId="5E5D2D24" w14:textId="0444C719" w:rsidR="00EA2824" w:rsidRPr="00C9636E" w:rsidRDefault="00EA2824" w:rsidP="00E50908">
                  <w:pPr>
                    <w:jc w:val="center"/>
                    <w:rPr>
                      <w:sz w:val="40"/>
                      <w:szCs w:val="40"/>
                      <w:lang w:val="ru-RU"/>
                    </w:rPr>
                  </w:pPr>
                  <w:r w:rsidRPr="00764739">
                    <w:rPr>
                      <w:sz w:val="36"/>
                      <w:szCs w:val="40"/>
                      <w:lang w:val="ru-RU"/>
                    </w:rPr>
                    <w:t>П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799A21C" w14:textId="77777777" w:rsidR="00EA2824" w:rsidRPr="00C9636E" w:rsidRDefault="00EA2824" w:rsidP="00E50908">
                  <w:pPr>
                    <w:jc w:val="both"/>
                    <w:rPr>
                      <w:sz w:val="16"/>
                      <w:szCs w:val="16"/>
                      <w:lang w:val="ru-RU"/>
                    </w:rPr>
                  </w:pPr>
                </w:p>
                <w:p w14:paraId="1BECD275" w14:textId="77777777" w:rsidR="00EA2824" w:rsidRPr="00C9636E" w:rsidRDefault="00EA2824" w:rsidP="00E50908">
                  <w:pPr>
                    <w:jc w:val="both"/>
                    <w:rPr>
                      <w:sz w:val="40"/>
                      <w:szCs w:val="40"/>
                      <w:lang w:val="ru-RU"/>
                    </w:rPr>
                  </w:pPr>
                  <w:r w:rsidRPr="00C9636E">
                    <w:rPr>
                      <w:sz w:val="40"/>
                      <w:szCs w:val="40"/>
                      <w:lang w:val="ru-RU"/>
                    </w:rPr>
                    <w:t>Р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7529483" w14:textId="77777777" w:rsidR="00EA2824" w:rsidRPr="00C9636E" w:rsidRDefault="00EA2824" w:rsidP="00E50908">
                  <w:pPr>
                    <w:jc w:val="both"/>
                    <w:rPr>
                      <w:sz w:val="16"/>
                      <w:szCs w:val="16"/>
                      <w:lang w:val="ru-RU"/>
                    </w:rPr>
                  </w:pPr>
                </w:p>
                <w:p w14:paraId="661866C4" w14:textId="77777777" w:rsidR="00EA2824" w:rsidRPr="00C9636E" w:rsidRDefault="00EA2824" w:rsidP="00E50908">
                  <w:pPr>
                    <w:jc w:val="both"/>
                    <w:rPr>
                      <w:sz w:val="40"/>
                      <w:szCs w:val="40"/>
                      <w:lang w:val="ru-RU"/>
                    </w:rPr>
                  </w:pPr>
                  <w:r w:rsidRPr="00C9636E">
                    <w:rPr>
                      <w:sz w:val="40"/>
                      <w:szCs w:val="40"/>
                      <w:lang w:val="ru-RU"/>
                    </w:rPr>
                    <w:t>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12B4CBC" w14:textId="77777777" w:rsidR="00EA2824" w:rsidRPr="00C9636E" w:rsidRDefault="00EA2824" w:rsidP="00E50908">
                  <w:pPr>
                    <w:jc w:val="both"/>
                    <w:rPr>
                      <w:sz w:val="16"/>
                      <w:szCs w:val="16"/>
                      <w:lang w:val="ru-RU"/>
                    </w:rPr>
                  </w:pPr>
                </w:p>
                <w:p w14:paraId="052BB8D8" w14:textId="77777777" w:rsidR="00EA2824" w:rsidRPr="00C9636E" w:rsidRDefault="00EA2824" w:rsidP="00E50908">
                  <w:pPr>
                    <w:jc w:val="both"/>
                    <w:rPr>
                      <w:sz w:val="40"/>
                      <w:szCs w:val="40"/>
                      <w:lang w:val="ru-RU"/>
                    </w:rPr>
                  </w:pPr>
                  <w:r w:rsidRPr="00C9636E">
                    <w:rPr>
                      <w:sz w:val="40"/>
                      <w:szCs w:val="40"/>
                      <w:lang w:val="ru-RU"/>
                    </w:rPr>
                    <w:t>В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95EE333" w14:textId="77777777" w:rsidR="00EA2824" w:rsidRPr="00C9636E" w:rsidRDefault="00EA2824" w:rsidP="00E50908">
                  <w:pPr>
                    <w:jc w:val="both"/>
                    <w:rPr>
                      <w:sz w:val="16"/>
                      <w:szCs w:val="16"/>
                      <w:lang w:val="ru-RU"/>
                    </w:rPr>
                  </w:pPr>
                </w:p>
                <w:p w14:paraId="483F063A" w14:textId="77777777" w:rsidR="00EA2824" w:rsidRPr="00C9636E" w:rsidRDefault="00EA2824" w:rsidP="00E50908">
                  <w:pPr>
                    <w:jc w:val="both"/>
                    <w:rPr>
                      <w:sz w:val="40"/>
                      <w:szCs w:val="40"/>
                      <w:lang w:val="ru-RU"/>
                    </w:rPr>
                  </w:pPr>
                  <w:r w:rsidRPr="00C9636E">
                    <w:rPr>
                      <w:sz w:val="40"/>
                      <w:szCs w:val="40"/>
                      <w:lang w:val="ru-RU"/>
                    </w:rPr>
                    <w:t>А</w:t>
                  </w:r>
                </w:p>
              </w:tc>
              <w:tc>
                <w:tcPr>
                  <w:tcW w:w="815" w:type="dxa"/>
                  <w:shd w:val="clear" w:color="auto" w:fill="auto"/>
                </w:tcPr>
                <w:p w14:paraId="34DEABB9" w14:textId="77777777" w:rsidR="00EA2824" w:rsidRPr="00C9636E" w:rsidRDefault="00EA2824" w:rsidP="00E50908">
                  <w:pPr>
                    <w:jc w:val="both"/>
                    <w:rPr>
                      <w:sz w:val="16"/>
                      <w:szCs w:val="16"/>
                      <w:lang w:val="ru-RU"/>
                    </w:rPr>
                  </w:pPr>
                </w:p>
                <w:p w14:paraId="5D6EAB14" w14:textId="77777777" w:rsidR="00EA2824" w:rsidRPr="00C9636E" w:rsidRDefault="00EA2824" w:rsidP="00E50908">
                  <w:pPr>
                    <w:jc w:val="both"/>
                    <w:rPr>
                      <w:sz w:val="40"/>
                      <w:szCs w:val="40"/>
                      <w:lang w:val="ru-RU"/>
                    </w:rPr>
                  </w:pPr>
                  <w:r w:rsidRPr="00C9636E">
                    <w:rPr>
                      <w:sz w:val="40"/>
                      <w:szCs w:val="40"/>
                      <w:lang w:val="ru-RU"/>
                    </w:rPr>
                    <w:t>Р</w:t>
                  </w:r>
                </w:p>
              </w:tc>
            </w:tr>
          </w:tbl>
          <w:p w14:paraId="711199B0" w14:textId="202B8D65" w:rsidR="001F13F6" w:rsidRPr="007A2084" w:rsidRDefault="001F13F6" w:rsidP="001F13F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14:paraId="4B41EA33" w14:textId="09B85B50"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71769D" w:rsidRPr="007A2084" w14:paraId="689860BD" w14:textId="77777777" w:rsidTr="00766726">
        <w:trPr>
          <w:trHeight w:val="1354"/>
        </w:trPr>
        <w:tc>
          <w:tcPr>
            <w:tcW w:w="1004" w:type="dxa"/>
            <w:shd w:val="clear" w:color="auto" w:fill="auto"/>
          </w:tcPr>
          <w:p w14:paraId="545015F9" w14:textId="77777777"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7783" w:type="dxa"/>
            <w:shd w:val="clear" w:color="auto" w:fill="auto"/>
          </w:tcPr>
          <w:p w14:paraId="1F67D198" w14:textId="40CE6FCB" w:rsidR="0071769D" w:rsidRPr="007A2084" w:rsidRDefault="007176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19 – 1 б.</w:t>
            </w:r>
          </w:p>
          <w:p w14:paraId="049FE571" w14:textId="77777777" w:rsidR="00B4158B" w:rsidRPr="00B4158B" w:rsidRDefault="0071769D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B4158B"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1 кг = 1000г. </w:t>
            </w:r>
          </w:p>
          <w:p w14:paraId="0531C884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На одну порцию:</w:t>
            </w:r>
          </w:p>
          <w:p w14:paraId="61E626B9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1000 : 10 = 100 г   </w:t>
            </w:r>
          </w:p>
          <w:p w14:paraId="55687EF1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bookmarkStart w:id="1" w:name="_Hlk215217809"/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Количество порций из запасов яблок:</w:t>
            </w:r>
          </w:p>
          <w:bookmarkEnd w:id="1"/>
          <w:p w14:paraId="24DAC76F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13 кг  = 13 000г</w:t>
            </w:r>
          </w:p>
          <w:p w14:paraId="7821A5AB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13 000 : 100 = 130 порций</w:t>
            </w:r>
          </w:p>
          <w:p w14:paraId="3DDD81BD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</w:p>
          <w:p w14:paraId="75C709CC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На одну порцию:</w:t>
            </w:r>
          </w:p>
          <w:p w14:paraId="6FCFC4A7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100г : 10=10г</w:t>
            </w:r>
          </w:p>
          <w:p w14:paraId="10B82A17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Количество порций из запасов сахара:</w:t>
            </w:r>
          </w:p>
          <w:p w14:paraId="04336BBB" w14:textId="77777777" w:rsidR="00B4158B" w:rsidRPr="00B4158B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900:10 = 90 порций</w:t>
            </w:r>
          </w:p>
          <w:p w14:paraId="704F528B" w14:textId="43B8A153" w:rsidR="001F13F6" w:rsidRPr="0054528C" w:rsidRDefault="00B4158B" w:rsidP="00B4158B">
            <w:pPr>
              <w:spacing w:line="360" w:lineRule="auto"/>
              <w:ind w:left="720" w:hanging="720"/>
              <w:jc w:val="both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B4158B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Ответ: 90 порций компота.</w:t>
            </w:r>
          </w:p>
        </w:tc>
        <w:tc>
          <w:tcPr>
            <w:tcW w:w="1003" w:type="dxa"/>
            <w:shd w:val="clear" w:color="auto" w:fill="auto"/>
          </w:tcPr>
          <w:p w14:paraId="2E1EA478" w14:textId="0243E292"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AE107D" w:rsidRPr="007A2084" w14:paraId="29FEC39F" w14:textId="77777777" w:rsidTr="008E64F9">
        <w:trPr>
          <w:trHeight w:val="766"/>
        </w:trPr>
        <w:tc>
          <w:tcPr>
            <w:tcW w:w="1004" w:type="dxa"/>
            <w:shd w:val="clear" w:color="auto" w:fill="auto"/>
          </w:tcPr>
          <w:p w14:paraId="38C42800" w14:textId="77777777" w:rsidR="00AE107D" w:rsidRPr="007A2084" w:rsidRDefault="0071769D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7783" w:type="dxa"/>
            <w:shd w:val="clear" w:color="auto" w:fill="auto"/>
          </w:tcPr>
          <w:p w14:paraId="583F4CB5" w14:textId="777E0435" w:rsidR="008E64F9" w:rsidRPr="007A2084" w:rsidRDefault="008E64F9" w:rsidP="008E64F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20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0F6EAB40" w14:textId="48FE3EB3" w:rsidR="00AE107D" w:rsidRPr="00EC45CE" w:rsidRDefault="008E64F9" w:rsidP="00EC45CE">
            <w:pPr>
              <w:pStyle w:val="a6"/>
              <w:ind w:hanging="578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Макаронные изделия </w:t>
            </w:r>
          </w:p>
        </w:tc>
        <w:tc>
          <w:tcPr>
            <w:tcW w:w="1003" w:type="dxa"/>
            <w:shd w:val="clear" w:color="auto" w:fill="auto"/>
          </w:tcPr>
          <w:p w14:paraId="23AC7484" w14:textId="57369A4D" w:rsidR="00AE107D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E64F9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724C39" w:rsidRPr="007A2084" w14:paraId="3CC0C128" w14:textId="77777777" w:rsidTr="00944868">
        <w:trPr>
          <w:trHeight w:val="1354"/>
        </w:trPr>
        <w:tc>
          <w:tcPr>
            <w:tcW w:w="1004" w:type="dxa"/>
            <w:shd w:val="clear" w:color="auto" w:fill="auto"/>
          </w:tcPr>
          <w:p w14:paraId="2DA3722B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14:paraId="725FB96E" w14:textId="77777777" w:rsidR="001F13F6" w:rsidRPr="007A2084" w:rsidRDefault="001F13F6" w:rsidP="001F13F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21 – 1 б.</w:t>
            </w:r>
          </w:p>
          <w:p w14:paraId="474B1A47" w14:textId="77777777" w:rsidR="00831658" w:rsidRPr="00831658" w:rsidRDefault="001F13F6" w:rsidP="00831658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 xml:space="preserve">Б) при температуре 63-65 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vertAlign w:val="superscript"/>
                <w:lang w:val="ru-RU"/>
              </w:rPr>
              <w:t>0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С  в течение 30-40 мин.</w:t>
            </w:r>
          </w:p>
          <w:p w14:paraId="386E89EB" w14:textId="26EC58C7" w:rsidR="001F13F6" w:rsidRPr="00764739" w:rsidRDefault="00831658" w:rsidP="00350919">
            <w:pPr>
              <w:spacing w:after="0" w:line="360" w:lineRule="auto"/>
              <w:rPr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</w:t>
            </w:r>
            <w:r w:rsidRPr="00831658">
              <w:rPr>
                <w:b/>
                <w:i/>
                <w:iCs/>
                <w:sz w:val="24"/>
                <w:szCs w:val="24"/>
                <w:lang w:val="ru-RU"/>
              </w:rPr>
              <w:t xml:space="preserve">В) при температуре 85-90 </w:t>
            </w:r>
            <w:r w:rsidRPr="00831658">
              <w:rPr>
                <w:b/>
                <w:i/>
                <w:iCs/>
                <w:sz w:val="24"/>
                <w:szCs w:val="24"/>
                <w:vertAlign w:val="superscript"/>
                <w:lang w:val="ru-RU"/>
              </w:rPr>
              <w:t>0</w:t>
            </w:r>
            <w:r w:rsidRPr="00831658">
              <w:rPr>
                <w:b/>
                <w:i/>
                <w:iCs/>
                <w:sz w:val="24"/>
                <w:szCs w:val="24"/>
                <w:lang w:val="ru-RU"/>
              </w:rPr>
              <w:t>С  в течение 1-1,5мин.</w:t>
            </w:r>
          </w:p>
        </w:tc>
        <w:tc>
          <w:tcPr>
            <w:tcW w:w="1003" w:type="dxa"/>
            <w:shd w:val="clear" w:color="auto" w:fill="auto"/>
          </w:tcPr>
          <w:p w14:paraId="03ADC73A" w14:textId="78200D10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б</w:t>
            </w:r>
          </w:p>
        </w:tc>
      </w:tr>
      <w:tr w:rsidR="00724C39" w:rsidRPr="007A2084" w14:paraId="201F3C25" w14:textId="77777777" w:rsidTr="00764739">
        <w:trPr>
          <w:trHeight w:val="797"/>
        </w:trPr>
        <w:tc>
          <w:tcPr>
            <w:tcW w:w="1004" w:type="dxa"/>
            <w:shd w:val="clear" w:color="auto" w:fill="auto"/>
          </w:tcPr>
          <w:p w14:paraId="49BEE124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14:paraId="3ACFF21A" w14:textId="77777777"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22 – 1 б.</w:t>
            </w:r>
          </w:p>
          <w:p w14:paraId="0B37DFC3" w14:textId="1F24EA6A" w:rsidR="00724C39" w:rsidRPr="00831658" w:rsidRDefault="00350919" w:rsidP="002D6D81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2D6D81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Д) все вышеперечисленное</w:t>
            </w:r>
          </w:p>
        </w:tc>
        <w:tc>
          <w:tcPr>
            <w:tcW w:w="1003" w:type="dxa"/>
            <w:shd w:val="clear" w:color="auto" w:fill="auto"/>
          </w:tcPr>
          <w:p w14:paraId="798FE3B3" w14:textId="656D3B21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б</w:t>
            </w:r>
          </w:p>
        </w:tc>
      </w:tr>
      <w:tr w:rsidR="00724C39" w:rsidRPr="007A2084" w14:paraId="08442699" w14:textId="77777777" w:rsidTr="00944868">
        <w:trPr>
          <w:trHeight w:val="1354"/>
        </w:trPr>
        <w:tc>
          <w:tcPr>
            <w:tcW w:w="1004" w:type="dxa"/>
            <w:shd w:val="clear" w:color="auto" w:fill="auto"/>
          </w:tcPr>
          <w:p w14:paraId="6953237E" w14:textId="77777777" w:rsidR="00724C39" w:rsidRPr="007A2084" w:rsidRDefault="00724C39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14:paraId="358580A0" w14:textId="665617C1"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</w:t>
            </w:r>
            <w:r w:rsidR="00DF36F9">
              <w:rPr>
                <w:sz w:val="24"/>
                <w:szCs w:val="24"/>
                <w:lang w:val="ru-RU"/>
              </w:rPr>
              <w:t>3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14:paraId="72A55456" w14:textId="2841E3F7" w:rsidR="00724C39" w:rsidRPr="00831658" w:rsidRDefault="00350919" w:rsidP="00831658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В) старинная верхняя женская одежда в виде свободного кафтана, широкой длинной рубашки, сарафана.</w:t>
            </w:r>
          </w:p>
        </w:tc>
        <w:tc>
          <w:tcPr>
            <w:tcW w:w="1003" w:type="dxa"/>
            <w:shd w:val="clear" w:color="auto" w:fill="auto"/>
          </w:tcPr>
          <w:p w14:paraId="4BA15B9B" w14:textId="7B45C10E"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F36F9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51427F" w:rsidRPr="007A2084" w14:paraId="1A746CE2" w14:textId="77777777" w:rsidTr="0051427F">
        <w:trPr>
          <w:trHeight w:val="739"/>
        </w:trPr>
        <w:tc>
          <w:tcPr>
            <w:tcW w:w="1004" w:type="dxa"/>
            <w:shd w:val="clear" w:color="auto" w:fill="auto"/>
          </w:tcPr>
          <w:p w14:paraId="39897487" w14:textId="77777777" w:rsidR="0051427F" w:rsidRPr="007A2084" w:rsidRDefault="0051427F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14:paraId="69483AAE" w14:textId="57DBA141" w:rsidR="0051427F" w:rsidRPr="007A2084" w:rsidRDefault="0051427F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24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130004AC" w14:textId="4E4A8FF9" w:rsidR="0051427F" w:rsidRPr="00764739" w:rsidRDefault="0051427F" w:rsidP="0051427F">
            <w:pPr>
              <w:spacing w:after="0" w:line="360" w:lineRule="auto"/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</w:t>
            </w:r>
            <w:r w:rsidR="00DF36F9" w:rsidRPr="00DF36F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831658" w:rsidRPr="00E50908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Городецкая роспись</w:t>
            </w:r>
            <w:r w:rsidR="00831658" w:rsidRPr="00E50908">
              <w:rPr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ab/>
            </w:r>
          </w:p>
        </w:tc>
        <w:tc>
          <w:tcPr>
            <w:tcW w:w="1003" w:type="dxa"/>
            <w:shd w:val="clear" w:color="auto" w:fill="auto"/>
          </w:tcPr>
          <w:p w14:paraId="02BFFDB3" w14:textId="79DE68CB" w:rsidR="0051427F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1427F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51427F" w:rsidRPr="007A2084" w14:paraId="64875DD8" w14:textId="77777777" w:rsidTr="0051427F">
        <w:trPr>
          <w:trHeight w:val="751"/>
        </w:trPr>
        <w:tc>
          <w:tcPr>
            <w:tcW w:w="1004" w:type="dxa"/>
            <w:shd w:val="clear" w:color="auto" w:fill="auto"/>
          </w:tcPr>
          <w:p w14:paraId="7F81DE0F" w14:textId="77777777" w:rsidR="0051427F" w:rsidRPr="007A2084" w:rsidRDefault="0051427F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14:paraId="3430F2FD" w14:textId="2096D118" w:rsidR="0051427F" w:rsidRPr="007A2084" w:rsidRDefault="0051427F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25 – </w:t>
            </w:r>
            <w:r w:rsidR="00DF36F9"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14:paraId="54E6B265" w14:textId="1D823307" w:rsidR="0051427F" w:rsidRPr="00764739" w:rsidRDefault="0051427F" w:rsidP="00764739">
            <w:pPr>
              <w:pStyle w:val="a6"/>
              <w:ind w:left="0"/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DF36F9">
              <w:rPr>
                <w:sz w:val="24"/>
                <w:szCs w:val="24"/>
                <w:lang w:val="ru-RU"/>
              </w:rPr>
              <w:t xml:space="preserve">   </w:t>
            </w:r>
            <w:r w:rsidR="00831658" w:rsidRPr="00831658">
              <w:rPr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/>
              </w:rPr>
              <w:t>В) лаконичность, уют, много дерева, спокойные краски</w:t>
            </w:r>
          </w:p>
        </w:tc>
        <w:tc>
          <w:tcPr>
            <w:tcW w:w="1003" w:type="dxa"/>
            <w:shd w:val="clear" w:color="auto" w:fill="auto"/>
          </w:tcPr>
          <w:p w14:paraId="3156A868" w14:textId="3D1DF284" w:rsidR="0051427F" w:rsidRPr="007A2084" w:rsidRDefault="00DF36F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51427F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E22C9F" w:rsidRPr="004D4776" w14:paraId="4C9D022D" w14:textId="77777777" w:rsidTr="00764739">
        <w:trPr>
          <w:trHeight w:val="314"/>
        </w:trPr>
        <w:tc>
          <w:tcPr>
            <w:tcW w:w="1004" w:type="dxa"/>
            <w:shd w:val="clear" w:color="auto" w:fill="auto"/>
          </w:tcPr>
          <w:p w14:paraId="38280CEC" w14:textId="77777777" w:rsidR="00E22C9F" w:rsidRPr="007A2084" w:rsidRDefault="00E22C9F" w:rsidP="00254C6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14:paraId="73849153" w14:textId="77777777" w:rsidR="00E22C9F" w:rsidRPr="007A2084" w:rsidRDefault="00E22C9F" w:rsidP="00254C6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26 – 5 б.</w:t>
            </w:r>
          </w:p>
          <w:p w14:paraId="3FC803F4" w14:textId="77777777"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КРИТЕРИИ: </w:t>
            </w:r>
          </w:p>
          <w:p w14:paraId="3910EF41" w14:textId="792EF8A1" w:rsidR="00675086" w:rsidRPr="00675086" w:rsidRDefault="00675086" w:rsidP="0067508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 выполнен цветной э</w:t>
            </w:r>
            <w:r w:rsidRPr="00675086">
              <w:rPr>
                <w:kern w:val="0"/>
                <w:sz w:val="24"/>
                <w:szCs w:val="24"/>
                <w:lang w:val="ru-RU"/>
              </w:rPr>
              <w:t>скиз модели</w:t>
            </w:r>
            <w:r>
              <w:rPr>
                <w:kern w:val="0"/>
                <w:sz w:val="24"/>
                <w:szCs w:val="24"/>
                <w:lang w:val="ru-RU"/>
              </w:rPr>
              <w:t xml:space="preserve"> (0 / 1 / 2);</w:t>
            </w:r>
          </w:p>
          <w:p w14:paraId="59B7692D" w14:textId="6830DB9D" w:rsidR="00675086" w:rsidRPr="00675086" w:rsidRDefault="00675086" w:rsidP="00675086">
            <w:pPr>
              <w:widowControl/>
              <w:spacing w:after="0" w:line="360" w:lineRule="auto"/>
              <w:jc w:val="both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  <w:lang w:val="ru-RU"/>
              </w:rPr>
              <w:t>дано о</w:t>
            </w:r>
            <w:r w:rsidRPr="00675086">
              <w:rPr>
                <w:kern w:val="0"/>
                <w:sz w:val="24"/>
                <w:szCs w:val="24"/>
                <w:lang w:val="ru-RU"/>
              </w:rPr>
              <w:t>писание модели по эскизу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>(0 / 0,5 / 1);</w:t>
            </w:r>
          </w:p>
          <w:p w14:paraId="6C4AD802" w14:textId="505594A9" w:rsidR="00675086" w:rsidRPr="00675086" w:rsidRDefault="00675086" w:rsidP="0067508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- предложены в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арианты декоративной отделки </w:t>
            </w:r>
            <w:r w:rsidRPr="007A2084">
              <w:rPr>
                <w:sz w:val="24"/>
                <w:szCs w:val="24"/>
                <w:lang w:val="ru-RU"/>
              </w:rPr>
              <w:t xml:space="preserve">(0 / 0,5 / 1); </w:t>
            </w:r>
          </w:p>
          <w:p w14:paraId="506C70A4" w14:textId="156A8D5D" w:rsidR="00675086" w:rsidRPr="007A2084" w:rsidRDefault="00675086" w:rsidP="00675086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- предложены </w:t>
            </w:r>
            <w:r w:rsidRPr="00675086">
              <w:rPr>
                <w:kern w:val="0"/>
                <w:sz w:val="24"/>
                <w:szCs w:val="24"/>
                <w:lang w:val="ru-RU"/>
              </w:rPr>
              <w:t xml:space="preserve">ткани (волокнистый состав) или другие материалы для </w:t>
            </w:r>
            <w:r w:rsidR="00831658">
              <w:rPr>
                <w:kern w:val="0"/>
                <w:sz w:val="24"/>
                <w:szCs w:val="24"/>
                <w:lang w:val="ru-RU"/>
              </w:rPr>
              <w:t>блузки</w:t>
            </w:r>
            <w:r w:rsidRPr="007A2084">
              <w:rPr>
                <w:sz w:val="24"/>
                <w:szCs w:val="24"/>
                <w:lang w:val="ru-RU"/>
              </w:rPr>
              <w:t xml:space="preserve"> (0 / 0,5 / 1)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03" w:type="dxa"/>
            <w:shd w:val="clear" w:color="auto" w:fill="auto"/>
          </w:tcPr>
          <w:p w14:paraId="6B2A30BF" w14:textId="77777777" w:rsidR="00E22C9F" w:rsidRPr="00575D43" w:rsidRDefault="00E22C9F" w:rsidP="00254C63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5 б.</w:t>
            </w:r>
          </w:p>
        </w:tc>
      </w:tr>
    </w:tbl>
    <w:p w14:paraId="3E695CAD" w14:textId="77777777" w:rsidR="00724C39" w:rsidRPr="00DB3191" w:rsidRDefault="00724C39">
      <w:pPr>
        <w:widowControl/>
        <w:spacing w:line="360" w:lineRule="auto"/>
        <w:jc w:val="both"/>
        <w:rPr>
          <w:lang w:val="ru-RU"/>
        </w:rPr>
      </w:pPr>
    </w:p>
    <w:sectPr w:rsidR="00724C39" w:rsidRPr="00DB3191">
      <w:footerReference w:type="default" r:id="rId10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F694A" w14:textId="77777777" w:rsidR="001F2C57" w:rsidRDefault="001F2C57">
      <w:pPr>
        <w:spacing w:after="0" w:line="240" w:lineRule="auto"/>
      </w:pPr>
      <w:r>
        <w:separator/>
      </w:r>
    </w:p>
  </w:endnote>
  <w:endnote w:type="continuationSeparator" w:id="0">
    <w:p w14:paraId="068C5C9F" w14:textId="77777777" w:rsidR="001F2C57" w:rsidRDefault="001F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EC1AD" w14:textId="484C7A9E" w:rsidR="00766726" w:rsidRPr="00BB2A48" w:rsidRDefault="00C9636E">
    <w:pPr>
      <w:pStyle w:val="a3"/>
      <w:jc w:val="right"/>
      <w:rPr>
        <w:sz w:val="24"/>
        <w:szCs w:val="24"/>
        <w:lang w:val="ru-RU"/>
      </w:rPr>
    </w:pPr>
    <w:r>
      <w:rPr>
        <w:sz w:val="20"/>
        <w:szCs w:val="20"/>
        <w:lang w:val="ru-RU"/>
      </w:rPr>
      <w:t>Культура дома, дизайн и технологии</w:t>
    </w:r>
    <w:r w:rsidR="00766726" w:rsidRPr="00BB2A48">
      <w:rPr>
        <w:sz w:val="20"/>
        <w:szCs w:val="20"/>
        <w:lang w:val="ru-RU"/>
      </w:rPr>
      <w:t xml:space="preserve">, </w:t>
    </w:r>
    <w:r w:rsidR="00764739">
      <w:rPr>
        <w:sz w:val="20"/>
        <w:szCs w:val="20"/>
        <w:lang w:val="ru-RU"/>
      </w:rPr>
      <w:t>9</w:t>
    </w:r>
    <w:r w:rsidR="00766726" w:rsidRPr="00BB2A48">
      <w:rPr>
        <w:sz w:val="20"/>
        <w:szCs w:val="20"/>
        <w:lang w:val="ru-RU"/>
      </w:rPr>
      <w:t xml:space="preserve"> кл</w:t>
    </w:r>
    <w:r w:rsidR="001F2C57">
      <w:rPr>
        <w:sz w:val="24"/>
        <w:szCs w:val="24"/>
      </w:rPr>
      <w:pict w14:anchorId="78FBC58B"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14:paraId="6DD662B3" w14:textId="77777777" w:rsidR="00766726" w:rsidRDefault="00766726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76473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="00766726" w:rsidRPr="00BB2A48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85473" w14:textId="77777777" w:rsidR="001F2C57" w:rsidRDefault="001F2C57">
      <w:pPr>
        <w:spacing w:after="0" w:line="240" w:lineRule="auto"/>
      </w:pPr>
      <w:r>
        <w:separator/>
      </w:r>
    </w:p>
  </w:footnote>
  <w:footnote w:type="continuationSeparator" w:id="0">
    <w:p w14:paraId="1B11C131" w14:textId="77777777" w:rsidR="001F2C57" w:rsidRDefault="001F2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E12B2"/>
    <w:multiLevelType w:val="hybridMultilevel"/>
    <w:tmpl w:val="3B68888C"/>
    <w:lvl w:ilvl="0" w:tplc="FD74D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A9169A"/>
    <w:rsid w:val="00011949"/>
    <w:rsid w:val="00021CF4"/>
    <w:rsid w:val="00027528"/>
    <w:rsid w:val="00036305"/>
    <w:rsid w:val="00062AFD"/>
    <w:rsid w:val="000D06DE"/>
    <w:rsid w:val="00126516"/>
    <w:rsid w:val="001F13F6"/>
    <w:rsid w:val="001F2C57"/>
    <w:rsid w:val="002437F7"/>
    <w:rsid w:val="00243BE1"/>
    <w:rsid w:val="00246244"/>
    <w:rsid w:val="00254C63"/>
    <w:rsid w:val="002617A4"/>
    <w:rsid w:val="00263E74"/>
    <w:rsid w:val="002A5D1D"/>
    <w:rsid w:val="002D6D81"/>
    <w:rsid w:val="002F61AB"/>
    <w:rsid w:val="00310E62"/>
    <w:rsid w:val="00350919"/>
    <w:rsid w:val="003A609D"/>
    <w:rsid w:val="003C3BFD"/>
    <w:rsid w:val="003E24F6"/>
    <w:rsid w:val="00403639"/>
    <w:rsid w:val="00476C77"/>
    <w:rsid w:val="004D4776"/>
    <w:rsid w:val="004D64D1"/>
    <w:rsid w:val="0051427F"/>
    <w:rsid w:val="00522165"/>
    <w:rsid w:val="0054528C"/>
    <w:rsid w:val="005A7E80"/>
    <w:rsid w:val="005E6140"/>
    <w:rsid w:val="00605BC4"/>
    <w:rsid w:val="00642109"/>
    <w:rsid w:val="00675086"/>
    <w:rsid w:val="006D660B"/>
    <w:rsid w:val="00712DEC"/>
    <w:rsid w:val="0071769D"/>
    <w:rsid w:val="00724C39"/>
    <w:rsid w:val="00725144"/>
    <w:rsid w:val="00764739"/>
    <w:rsid w:val="00766726"/>
    <w:rsid w:val="007A2084"/>
    <w:rsid w:val="007E0894"/>
    <w:rsid w:val="00807771"/>
    <w:rsid w:val="00831658"/>
    <w:rsid w:val="008C570C"/>
    <w:rsid w:val="008C5E84"/>
    <w:rsid w:val="008E39BC"/>
    <w:rsid w:val="008E64F9"/>
    <w:rsid w:val="008F5A50"/>
    <w:rsid w:val="00944868"/>
    <w:rsid w:val="009C07C2"/>
    <w:rsid w:val="009D6245"/>
    <w:rsid w:val="00A14181"/>
    <w:rsid w:val="00A61D75"/>
    <w:rsid w:val="00AD58C8"/>
    <w:rsid w:val="00AE107D"/>
    <w:rsid w:val="00AE23DB"/>
    <w:rsid w:val="00B11D18"/>
    <w:rsid w:val="00B35E72"/>
    <w:rsid w:val="00B4158B"/>
    <w:rsid w:val="00B83171"/>
    <w:rsid w:val="00BB2A48"/>
    <w:rsid w:val="00BC6A70"/>
    <w:rsid w:val="00BF0572"/>
    <w:rsid w:val="00C9636E"/>
    <w:rsid w:val="00CF0F50"/>
    <w:rsid w:val="00D05CCA"/>
    <w:rsid w:val="00D23155"/>
    <w:rsid w:val="00D35555"/>
    <w:rsid w:val="00DA5DA2"/>
    <w:rsid w:val="00DB3191"/>
    <w:rsid w:val="00DF36F9"/>
    <w:rsid w:val="00E15F61"/>
    <w:rsid w:val="00E22C9F"/>
    <w:rsid w:val="00E505A1"/>
    <w:rsid w:val="00E50908"/>
    <w:rsid w:val="00E64603"/>
    <w:rsid w:val="00E71D6E"/>
    <w:rsid w:val="00E821E2"/>
    <w:rsid w:val="00EA2824"/>
    <w:rsid w:val="00EC45CE"/>
    <w:rsid w:val="00ED3D05"/>
    <w:rsid w:val="00ED7D40"/>
    <w:rsid w:val="00EF11DD"/>
    <w:rsid w:val="00EF65CB"/>
    <w:rsid w:val="00F3605D"/>
    <w:rsid w:val="00F36872"/>
    <w:rsid w:val="00F61B79"/>
    <w:rsid w:val="00F85C76"/>
    <w:rsid w:val="00F9482E"/>
    <w:rsid w:val="00FE2B0C"/>
    <w:rsid w:val="00FF596E"/>
    <w:rsid w:val="53866949"/>
    <w:rsid w:val="7BA9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F996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03630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subject/>
  <dc:creator>serge</dc:creator>
  <cp:keywords/>
  <cp:lastModifiedBy>SERGEI SEDOV</cp:lastModifiedBy>
  <cp:revision>67</cp:revision>
  <dcterms:created xsi:type="dcterms:W3CDTF">2025-10-04T11:24:00Z</dcterms:created>
  <dcterms:modified xsi:type="dcterms:W3CDTF">2025-12-04T19:09:00Z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